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E0" w:rsidRPr="00507F00" w:rsidRDefault="000B2AE0" w:rsidP="000B2AE0">
      <w:pPr>
        <w:pStyle w:val="Header"/>
        <w:tabs>
          <w:tab w:val="clear" w:pos="4320"/>
          <w:tab w:val="clear" w:pos="8640"/>
        </w:tabs>
      </w:pPr>
      <w:r w:rsidRPr="00507F00">
        <w:t>INCORPORATED 1952</w:t>
      </w:r>
      <w:r w:rsidRPr="00507F00">
        <w:tab/>
      </w:r>
      <w:r w:rsidRPr="00507F00">
        <w:tab/>
      </w:r>
      <w:r w:rsidRPr="00507F00">
        <w:tab/>
      </w:r>
      <w:r w:rsidRPr="00507F00">
        <w:tab/>
      </w:r>
      <w:r w:rsidRPr="00507F00">
        <w:tab/>
      </w:r>
      <w:r w:rsidRPr="00507F00">
        <w:tab/>
      </w:r>
      <w:r w:rsidRPr="00507F00">
        <w:tab/>
        <w:t xml:space="preserve">    VILLAGE BOARD MEETING</w:t>
      </w:r>
    </w:p>
    <w:p w:rsidR="000B2AE0" w:rsidRPr="00507F00" w:rsidRDefault="000B2AE0" w:rsidP="000B2AE0">
      <w:pPr>
        <w:ind w:right="-612"/>
        <w:rPr>
          <w:rFonts w:ascii="Times New Roman" w:hAnsi="Times New Roman"/>
          <w:sz w:val="18"/>
        </w:rPr>
      </w:pPr>
      <w:r w:rsidRPr="00507F00">
        <w:rPr>
          <w:rFonts w:ascii="Times New Roman" w:hAnsi="Times New Roman"/>
          <w:sz w:val="18"/>
        </w:rPr>
        <w:t>(845) 351-4745 (Voice)</w:t>
      </w:r>
      <w:r w:rsidRPr="00507F00">
        <w:rPr>
          <w:rFonts w:ascii="Times New Roman" w:hAnsi="Times New Roman"/>
          <w:sz w:val="18"/>
        </w:rPr>
        <w:tab/>
      </w:r>
      <w:r w:rsidRPr="00507F00">
        <w:rPr>
          <w:rFonts w:ascii="Times New Roman" w:hAnsi="Times New Roman"/>
          <w:sz w:val="18"/>
        </w:rPr>
        <w:tab/>
      </w:r>
      <w:r w:rsidRPr="00507F00">
        <w:rPr>
          <w:rFonts w:ascii="Times New Roman" w:hAnsi="Times New Roman"/>
          <w:sz w:val="18"/>
        </w:rPr>
        <w:tab/>
      </w:r>
      <w:r w:rsidRPr="00507F00">
        <w:rPr>
          <w:rFonts w:ascii="Times New Roman" w:hAnsi="Times New Roman"/>
          <w:sz w:val="18"/>
        </w:rPr>
        <w:tab/>
      </w:r>
      <w:r w:rsidRPr="00507F00">
        <w:rPr>
          <w:rFonts w:ascii="Times New Roman" w:hAnsi="Times New Roman"/>
          <w:sz w:val="18"/>
        </w:rPr>
        <w:tab/>
      </w:r>
      <w:r w:rsidRPr="00507F00">
        <w:rPr>
          <w:rFonts w:ascii="Times New Roman" w:hAnsi="Times New Roman"/>
          <w:sz w:val="18"/>
        </w:rPr>
        <w:tab/>
      </w:r>
      <w:r w:rsidRPr="00507F00">
        <w:rPr>
          <w:rFonts w:ascii="Times New Roman" w:hAnsi="Times New Roman"/>
          <w:sz w:val="18"/>
        </w:rPr>
        <w:tab/>
      </w:r>
      <w:r w:rsidR="00F87762" w:rsidRPr="00507F00">
        <w:rPr>
          <w:rFonts w:ascii="Times New Roman" w:hAnsi="Times New Roman"/>
          <w:sz w:val="18"/>
        </w:rPr>
        <w:t>THIRD WEDNESDAY</w:t>
      </w:r>
      <w:r w:rsidRPr="00507F00">
        <w:rPr>
          <w:rFonts w:ascii="Times New Roman" w:hAnsi="Times New Roman"/>
          <w:sz w:val="18"/>
        </w:rPr>
        <w:t xml:space="preserve"> OF EACH MONTH</w:t>
      </w:r>
    </w:p>
    <w:p w:rsidR="000B2AE0" w:rsidRPr="00507F00" w:rsidRDefault="000B2AE0" w:rsidP="000B2AE0">
      <w:pPr>
        <w:rPr>
          <w:rFonts w:ascii="Times New Roman" w:hAnsi="Times New Roman"/>
          <w:sz w:val="18"/>
        </w:rPr>
      </w:pPr>
      <w:r w:rsidRPr="00507F00">
        <w:rPr>
          <w:rFonts w:ascii="Times New Roman" w:hAnsi="Times New Roman"/>
          <w:sz w:val="18"/>
        </w:rPr>
        <w:t>(845) 351-2668 (Fax)</w:t>
      </w:r>
    </w:p>
    <w:p w:rsidR="000B2AE0" w:rsidRPr="00507F00" w:rsidRDefault="000B2AE0" w:rsidP="000B2AE0">
      <w:pPr>
        <w:ind w:left="540" w:hanging="540"/>
        <w:rPr>
          <w:rFonts w:ascii="Times New Roman" w:hAnsi="Times New Roman"/>
          <w:sz w:val="18"/>
        </w:rPr>
      </w:pPr>
      <w:r w:rsidRPr="00507F00">
        <w:rPr>
          <w:rFonts w:ascii="Times New Roman" w:hAnsi="Times New Roman"/>
          <w:sz w:val="18"/>
        </w:rPr>
        <w:t>Website: tuxedopark-ny.gov</w:t>
      </w:r>
    </w:p>
    <w:p w:rsidR="000B2AE0" w:rsidRPr="00507F00" w:rsidRDefault="000B2AE0" w:rsidP="000B2AE0">
      <w:pPr>
        <w:jc w:val="center"/>
        <w:rPr>
          <w:rFonts w:ascii="Times New Roman" w:hAnsi="Times New Roman"/>
          <w:b/>
          <w:sz w:val="24"/>
        </w:rPr>
      </w:pPr>
      <w:r w:rsidRPr="00507F00">
        <w:rPr>
          <w:rFonts w:ascii="Times New Roman" w:hAnsi="Times New Roman"/>
          <w:b/>
          <w:sz w:val="24"/>
        </w:rPr>
        <w:t>VILLAGE OF TUXEDO PARK</w:t>
      </w:r>
    </w:p>
    <w:p w:rsidR="000B2AE0" w:rsidRPr="00507F00" w:rsidRDefault="000B2AE0" w:rsidP="000B2AE0">
      <w:pPr>
        <w:jc w:val="center"/>
        <w:rPr>
          <w:rFonts w:ascii="Times New Roman" w:hAnsi="Times New Roman"/>
          <w:sz w:val="24"/>
        </w:rPr>
      </w:pPr>
      <w:r w:rsidRPr="00507F00">
        <w:rPr>
          <w:rFonts w:ascii="Times New Roman" w:hAnsi="Times New Roman"/>
          <w:sz w:val="24"/>
        </w:rPr>
        <w:t>80 LORILLARD ROAD</w:t>
      </w:r>
    </w:p>
    <w:p w:rsidR="000B2AE0" w:rsidRPr="00507F00" w:rsidRDefault="000B2AE0" w:rsidP="000B2AE0">
      <w:pPr>
        <w:jc w:val="center"/>
        <w:rPr>
          <w:rFonts w:ascii="Times New Roman" w:hAnsi="Times New Roman"/>
          <w:sz w:val="24"/>
        </w:rPr>
      </w:pPr>
      <w:r w:rsidRPr="00507F00">
        <w:rPr>
          <w:rFonts w:ascii="Times New Roman" w:hAnsi="Times New Roman"/>
          <w:sz w:val="24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507F00">
            <w:rPr>
              <w:rFonts w:ascii="Times New Roman" w:hAnsi="Times New Roman"/>
              <w:sz w:val="24"/>
            </w:rPr>
            <w:t>BOX</w:t>
          </w:r>
        </w:smartTag>
        <w:r w:rsidRPr="00507F00">
          <w:rPr>
            <w:rFonts w:ascii="Times New Roman" w:hAnsi="Times New Roman"/>
            <w:sz w:val="24"/>
          </w:rPr>
          <w:t xml:space="preserve"> 31</w:t>
        </w:r>
      </w:smartTag>
    </w:p>
    <w:p w:rsidR="000B2AE0" w:rsidRPr="00507F00" w:rsidRDefault="000B2AE0" w:rsidP="000B2AE0">
      <w:pPr>
        <w:jc w:val="center"/>
        <w:rPr>
          <w:rFonts w:ascii="Times New Roman" w:hAnsi="Times New Roman"/>
          <w:sz w:val="24"/>
        </w:rPr>
      </w:pPr>
      <w:r w:rsidRPr="00507F00">
        <w:rPr>
          <w:rFonts w:ascii="Times New Roman" w:hAnsi="Times New Roman"/>
          <w:sz w:val="24"/>
        </w:rPr>
        <w:t xml:space="preserve">TUXEDO PARK, </w:t>
      </w:r>
      <w:proofErr w:type="gramStart"/>
      <w:smartTag w:uri="urn:schemas-microsoft-com:office:smarttags" w:element="State">
        <w:r w:rsidRPr="00507F00">
          <w:rPr>
            <w:rFonts w:ascii="Times New Roman" w:hAnsi="Times New Roman"/>
            <w:sz w:val="24"/>
          </w:rPr>
          <w:t>NEW YORK</w:t>
        </w:r>
      </w:smartTag>
      <w:proofErr w:type="gramEnd"/>
      <w:r w:rsidRPr="00507F00">
        <w:rPr>
          <w:rFonts w:ascii="Times New Roman" w:hAnsi="Times New Roman"/>
          <w:sz w:val="24"/>
        </w:rPr>
        <w:t xml:space="preserve"> </w:t>
      </w:r>
      <w:smartTag w:uri="urn:schemas-microsoft-com:office:smarttags" w:element="PostalCode">
        <w:r w:rsidRPr="00507F00">
          <w:rPr>
            <w:rFonts w:ascii="Times New Roman" w:hAnsi="Times New Roman"/>
            <w:sz w:val="24"/>
          </w:rPr>
          <w:t>10987</w:t>
        </w:r>
      </w:smartTag>
    </w:p>
    <w:p w:rsidR="000B2AE0" w:rsidRPr="00507F00" w:rsidRDefault="000B2AE0" w:rsidP="000B2AE0">
      <w:pPr>
        <w:rPr>
          <w:rFonts w:ascii="Times New Roman" w:hAnsi="Times New Roman"/>
          <w:sz w:val="24"/>
        </w:rPr>
      </w:pPr>
    </w:p>
    <w:p w:rsidR="000B2AE0" w:rsidRPr="00507F00" w:rsidRDefault="000B2AE0" w:rsidP="000B2AE0">
      <w:pPr>
        <w:outlineLvl w:val="0"/>
        <w:rPr>
          <w:rFonts w:ascii="Times New Roman" w:hAnsi="Times New Roman"/>
          <w:sz w:val="16"/>
        </w:rPr>
      </w:pPr>
      <w:r w:rsidRPr="00507F00">
        <w:rPr>
          <w:rFonts w:ascii="Times New Roman" w:hAnsi="Times New Roman"/>
          <w:sz w:val="16"/>
        </w:rPr>
        <w:t>David C. McFadden</w:t>
      </w:r>
    </w:p>
    <w:p w:rsidR="000B2AE0" w:rsidRPr="00507F00" w:rsidRDefault="000B2AE0" w:rsidP="000B2AE0">
      <w:pPr>
        <w:rPr>
          <w:rFonts w:ascii="Times New Roman" w:hAnsi="Times New Roman"/>
          <w:sz w:val="16"/>
        </w:rPr>
      </w:pPr>
      <w:r w:rsidRPr="00507F00">
        <w:rPr>
          <w:rFonts w:ascii="Times New Roman" w:hAnsi="Times New Roman"/>
          <w:sz w:val="16"/>
        </w:rPr>
        <w:t xml:space="preserve">           Mayor</w:t>
      </w:r>
    </w:p>
    <w:p w:rsidR="0004520A" w:rsidRDefault="0004520A" w:rsidP="000B2AE0">
      <w:pPr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AGENDA</w:t>
      </w:r>
    </w:p>
    <w:p w:rsidR="000B2AE0" w:rsidRPr="00507F00" w:rsidRDefault="000B2AE0" w:rsidP="000B2AE0">
      <w:pPr>
        <w:jc w:val="center"/>
        <w:outlineLvl w:val="0"/>
        <w:rPr>
          <w:rFonts w:ascii="Times New Roman" w:hAnsi="Times New Roman"/>
          <w:b/>
          <w:sz w:val="24"/>
        </w:rPr>
      </w:pPr>
      <w:r w:rsidRPr="00507F00">
        <w:rPr>
          <w:rFonts w:ascii="Times New Roman" w:hAnsi="Times New Roman"/>
          <w:b/>
          <w:sz w:val="24"/>
        </w:rPr>
        <w:t xml:space="preserve">BOARD OF TRUSTEES </w:t>
      </w:r>
    </w:p>
    <w:p w:rsidR="000B2AE0" w:rsidRPr="00507F00" w:rsidRDefault="00F35CAD" w:rsidP="000B2AE0">
      <w:pPr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SPECIAL </w:t>
      </w:r>
      <w:r w:rsidR="000B2AE0" w:rsidRPr="00507F00">
        <w:rPr>
          <w:rFonts w:ascii="Times New Roman" w:hAnsi="Times New Roman"/>
          <w:b/>
          <w:sz w:val="24"/>
        </w:rPr>
        <w:t>MEETING</w:t>
      </w:r>
    </w:p>
    <w:p w:rsidR="000B2AE0" w:rsidRPr="00507F00" w:rsidRDefault="00F35CAD" w:rsidP="000B2AE0">
      <w:pPr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JUNE 2</w:t>
      </w:r>
      <w:r w:rsidR="005764E7">
        <w:rPr>
          <w:rFonts w:ascii="Times New Roman" w:hAnsi="Times New Roman"/>
          <w:b/>
          <w:sz w:val="24"/>
        </w:rPr>
        <w:t>9</w:t>
      </w:r>
      <w:r w:rsidR="00DB6862">
        <w:rPr>
          <w:rFonts w:ascii="Times New Roman" w:hAnsi="Times New Roman"/>
          <w:b/>
          <w:sz w:val="24"/>
        </w:rPr>
        <w:t>, 2019</w:t>
      </w:r>
    </w:p>
    <w:p w:rsidR="000B2AE0" w:rsidRDefault="00F35CAD" w:rsidP="000B2AE0">
      <w:pPr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693ADF" w:rsidRPr="00507F00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>30</w:t>
      </w:r>
      <w:r w:rsidR="000B2AE0" w:rsidRPr="00507F0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 w:rsidR="000B2AE0" w:rsidRPr="00507F00">
        <w:rPr>
          <w:rFonts w:ascii="Times New Roman" w:hAnsi="Times New Roman"/>
          <w:b/>
          <w:sz w:val="24"/>
        </w:rPr>
        <w:t xml:space="preserve">.M. </w:t>
      </w:r>
    </w:p>
    <w:p w:rsidR="009F3BFF" w:rsidRDefault="009F3BFF" w:rsidP="000B2AE0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9F3BFF" w:rsidRDefault="009F3BFF" w:rsidP="000B2AE0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9F3BFF" w:rsidRDefault="009F3BFF" w:rsidP="000B2AE0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9F3BFF" w:rsidRDefault="009F3BFF" w:rsidP="000B2AE0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9F3BFF" w:rsidRPr="00507F00" w:rsidRDefault="009F3BFF" w:rsidP="000B2AE0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5151DB" w:rsidRPr="00507F00" w:rsidRDefault="007E3C7E" w:rsidP="005151D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7F00">
        <w:rPr>
          <w:rFonts w:ascii="Times New Roman" w:hAnsi="Times New Roman"/>
          <w:sz w:val="24"/>
          <w:szCs w:val="24"/>
        </w:rPr>
        <w:t xml:space="preserve"> </w:t>
      </w:r>
      <w:r w:rsidR="005151DB" w:rsidRPr="00507F00">
        <w:rPr>
          <w:rFonts w:ascii="Times New Roman" w:hAnsi="Times New Roman"/>
          <w:sz w:val="24"/>
          <w:szCs w:val="24"/>
        </w:rPr>
        <w:t>Call to order</w:t>
      </w:r>
    </w:p>
    <w:p w:rsidR="005151DB" w:rsidRPr="00507F00" w:rsidRDefault="007E3C7E" w:rsidP="005151D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7F00">
        <w:rPr>
          <w:rFonts w:ascii="Times New Roman" w:hAnsi="Times New Roman"/>
          <w:sz w:val="24"/>
          <w:szCs w:val="24"/>
        </w:rPr>
        <w:t xml:space="preserve"> </w:t>
      </w:r>
      <w:r w:rsidR="005151DB" w:rsidRPr="00507F00">
        <w:rPr>
          <w:rFonts w:ascii="Times New Roman" w:hAnsi="Times New Roman"/>
          <w:sz w:val="24"/>
          <w:szCs w:val="24"/>
        </w:rPr>
        <w:t>Pledge</w:t>
      </w:r>
    </w:p>
    <w:p w:rsidR="002E7C54" w:rsidRPr="00507F00" w:rsidRDefault="007E3C7E" w:rsidP="005151D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7F00">
        <w:rPr>
          <w:rFonts w:ascii="Times New Roman" w:hAnsi="Times New Roman"/>
          <w:sz w:val="24"/>
          <w:szCs w:val="24"/>
        </w:rPr>
        <w:t xml:space="preserve"> </w:t>
      </w:r>
      <w:r w:rsidR="002E7C54" w:rsidRPr="00507F00">
        <w:rPr>
          <w:rFonts w:ascii="Times New Roman" w:hAnsi="Times New Roman"/>
          <w:sz w:val="24"/>
          <w:szCs w:val="24"/>
        </w:rPr>
        <w:t>Roll Call</w:t>
      </w:r>
    </w:p>
    <w:p w:rsidR="00393818" w:rsidRDefault="007E3C7E" w:rsidP="00F833D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7F00">
        <w:rPr>
          <w:rFonts w:ascii="Times New Roman" w:hAnsi="Times New Roman"/>
          <w:sz w:val="24"/>
          <w:szCs w:val="24"/>
        </w:rPr>
        <w:t xml:space="preserve"> </w:t>
      </w:r>
      <w:r w:rsidR="002D34C2" w:rsidRPr="00507F00">
        <w:rPr>
          <w:rFonts w:ascii="Times New Roman" w:hAnsi="Times New Roman"/>
          <w:sz w:val="24"/>
          <w:szCs w:val="24"/>
        </w:rPr>
        <w:t xml:space="preserve">Mayor's </w:t>
      </w:r>
      <w:r w:rsidR="0088195A">
        <w:rPr>
          <w:rFonts w:ascii="Times New Roman" w:hAnsi="Times New Roman"/>
          <w:sz w:val="24"/>
          <w:szCs w:val="24"/>
        </w:rPr>
        <w:t xml:space="preserve">Meeting </w:t>
      </w:r>
      <w:r w:rsidR="00F35CAD">
        <w:rPr>
          <w:rFonts w:ascii="Times New Roman" w:hAnsi="Times New Roman"/>
          <w:sz w:val="24"/>
          <w:szCs w:val="24"/>
        </w:rPr>
        <w:t>Introduction</w:t>
      </w:r>
      <w:r w:rsidR="00D81F00" w:rsidRPr="00507F00">
        <w:rPr>
          <w:rFonts w:ascii="Times New Roman" w:hAnsi="Times New Roman"/>
          <w:sz w:val="24"/>
          <w:szCs w:val="24"/>
        </w:rPr>
        <w:t xml:space="preserve"> </w:t>
      </w:r>
    </w:p>
    <w:p w:rsidR="00F35CAD" w:rsidRPr="00F35CAD" w:rsidRDefault="00F35CAD" w:rsidP="00F35CA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F35CAD">
        <w:rPr>
          <w:rFonts w:ascii="Times New Roman" w:hAnsi="Times New Roman"/>
          <w:sz w:val="24"/>
          <w:szCs w:val="24"/>
        </w:rPr>
        <w:t xml:space="preserve">The purpose of this </w:t>
      </w:r>
      <w:r w:rsidR="004503E9">
        <w:rPr>
          <w:rFonts w:ascii="Times New Roman" w:hAnsi="Times New Roman"/>
          <w:sz w:val="24"/>
          <w:szCs w:val="24"/>
        </w:rPr>
        <w:t>Q &amp; A sessions i</w:t>
      </w:r>
      <w:r w:rsidRPr="00F35CAD">
        <w:rPr>
          <w:rFonts w:ascii="Times New Roman" w:hAnsi="Times New Roman"/>
          <w:sz w:val="24"/>
          <w:szCs w:val="24"/>
        </w:rPr>
        <w:t xml:space="preserve">s to hear public comments on the manned booth replacement and two alternatives – a kiosk located near the current intercom and a booth near the intersection of Tuxedo Rd and Club Hill Rd w/ a separate resident lane. Your comments will be considered when the Board drafts </w:t>
      </w:r>
      <w:r w:rsidR="001968FA">
        <w:rPr>
          <w:rFonts w:ascii="Times New Roman" w:hAnsi="Times New Roman"/>
          <w:sz w:val="24"/>
          <w:szCs w:val="24"/>
        </w:rPr>
        <w:t>a r</w:t>
      </w:r>
      <w:r w:rsidRPr="00F35CAD">
        <w:rPr>
          <w:rFonts w:ascii="Times New Roman" w:hAnsi="Times New Roman"/>
          <w:sz w:val="24"/>
          <w:szCs w:val="24"/>
        </w:rPr>
        <w:t xml:space="preserve">esident </w:t>
      </w:r>
      <w:r w:rsidR="001968FA">
        <w:rPr>
          <w:rFonts w:ascii="Times New Roman" w:hAnsi="Times New Roman"/>
          <w:sz w:val="24"/>
          <w:szCs w:val="24"/>
        </w:rPr>
        <w:t>s</w:t>
      </w:r>
      <w:r w:rsidRPr="00F35CAD">
        <w:rPr>
          <w:rFonts w:ascii="Times New Roman" w:hAnsi="Times New Roman"/>
          <w:sz w:val="24"/>
          <w:szCs w:val="24"/>
        </w:rPr>
        <w:t>urvey to follow.</w:t>
      </w:r>
    </w:p>
    <w:p w:rsidR="00F35CAD" w:rsidRPr="00F35CAD" w:rsidRDefault="00F35CAD" w:rsidP="00F35CAD">
      <w:pPr>
        <w:pStyle w:val="ListParagraph"/>
        <w:ind w:left="630"/>
        <w:rPr>
          <w:rFonts w:ascii="Times New Roman" w:hAnsi="Times New Roman"/>
          <w:sz w:val="24"/>
          <w:szCs w:val="24"/>
        </w:rPr>
      </w:pPr>
    </w:p>
    <w:p w:rsidR="00655E35" w:rsidRDefault="00F35CAD" w:rsidP="00F35CA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Comments</w:t>
      </w:r>
    </w:p>
    <w:p w:rsidR="009F3BFF" w:rsidRDefault="009F3BFF" w:rsidP="00F35CA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Resolution – Choose date to send out </w:t>
      </w:r>
      <w:r w:rsidR="0021773C">
        <w:rPr>
          <w:rFonts w:ascii="Times New Roman" w:hAnsi="Times New Roman"/>
          <w:sz w:val="24"/>
          <w:szCs w:val="24"/>
        </w:rPr>
        <w:t xml:space="preserve">on front gate solution </w:t>
      </w:r>
      <w:r>
        <w:rPr>
          <w:rFonts w:ascii="Times New Roman" w:hAnsi="Times New Roman"/>
          <w:sz w:val="24"/>
          <w:szCs w:val="24"/>
        </w:rPr>
        <w:t>survey.</w:t>
      </w:r>
    </w:p>
    <w:p w:rsidR="009F3BFF" w:rsidRDefault="009F3BFF" w:rsidP="00F35CA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– Choose date to make final decision on a front gate solution.</w:t>
      </w:r>
    </w:p>
    <w:p w:rsidR="009F3BFF" w:rsidRDefault="009F3BFF" w:rsidP="00F35CA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Resolution – Hire new Police </w:t>
      </w:r>
      <w:r w:rsidR="0021773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fficers.</w:t>
      </w:r>
    </w:p>
    <w:p w:rsidR="00655E35" w:rsidRPr="00655E35" w:rsidRDefault="007E185C" w:rsidP="00655E3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5E35">
        <w:rPr>
          <w:rFonts w:ascii="Times New Roman" w:hAnsi="Times New Roman"/>
          <w:sz w:val="24"/>
          <w:szCs w:val="24"/>
        </w:rPr>
        <w:t>Adjournment</w:t>
      </w:r>
    </w:p>
    <w:p w:rsidR="0004520A" w:rsidRDefault="0004520A" w:rsidP="00757184">
      <w:pPr>
        <w:pStyle w:val="ListParagraph"/>
        <w:jc w:val="center"/>
        <w:rPr>
          <w:rFonts w:ascii="Times New Roman" w:hAnsi="Times New Roman"/>
          <w:i/>
          <w:sz w:val="24"/>
          <w:szCs w:val="24"/>
        </w:rPr>
      </w:pPr>
    </w:p>
    <w:p w:rsidR="00B358D8" w:rsidRDefault="00B358D8" w:rsidP="00757184">
      <w:pPr>
        <w:pStyle w:val="ListParagraph"/>
        <w:jc w:val="center"/>
        <w:rPr>
          <w:rFonts w:ascii="Times New Roman" w:hAnsi="Times New Roman"/>
          <w:i/>
          <w:sz w:val="24"/>
          <w:szCs w:val="24"/>
        </w:rPr>
      </w:pPr>
    </w:p>
    <w:p w:rsidR="00F35CAD" w:rsidRDefault="00F35CAD" w:rsidP="00757184">
      <w:pPr>
        <w:pStyle w:val="ListParagraph"/>
        <w:jc w:val="center"/>
        <w:rPr>
          <w:rFonts w:ascii="Times New Roman" w:hAnsi="Times New Roman"/>
          <w:i/>
          <w:sz w:val="24"/>
          <w:szCs w:val="24"/>
        </w:rPr>
      </w:pPr>
    </w:p>
    <w:p w:rsidR="00F35CAD" w:rsidRDefault="00F35CAD" w:rsidP="00757184">
      <w:pPr>
        <w:pStyle w:val="ListParagraph"/>
        <w:jc w:val="center"/>
        <w:rPr>
          <w:rFonts w:ascii="Times New Roman" w:hAnsi="Times New Roman"/>
          <w:i/>
          <w:sz w:val="24"/>
          <w:szCs w:val="24"/>
        </w:rPr>
      </w:pPr>
    </w:p>
    <w:p w:rsidR="00F35CAD" w:rsidRDefault="00F35CAD" w:rsidP="00757184">
      <w:pPr>
        <w:pStyle w:val="ListParagraph"/>
        <w:jc w:val="center"/>
        <w:rPr>
          <w:rFonts w:ascii="Times New Roman" w:hAnsi="Times New Roman"/>
          <w:i/>
          <w:sz w:val="24"/>
          <w:szCs w:val="24"/>
        </w:rPr>
      </w:pPr>
    </w:p>
    <w:p w:rsidR="00F35CAD" w:rsidRDefault="00F35CAD" w:rsidP="00757184">
      <w:pPr>
        <w:pStyle w:val="ListParagraph"/>
        <w:jc w:val="center"/>
        <w:rPr>
          <w:rFonts w:ascii="Times New Roman" w:hAnsi="Times New Roman"/>
          <w:i/>
          <w:sz w:val="24"/>
          <w:szCs w:val="24"/>
        </w:rPr>
      </w:pPr>
    </w:p>
    <w:p w:rsidR="00F35CAD" w:rsidRDefault="00F35CAD" w:rsidP="00757184">
      <w:pPr>
        <w:pStyle w:val="ListParagraph"/>
        <w:jc w:val="center"/>
        <w:rPr>
          <w:rFonts w:ascii="Times New Roman" w:hAnsi="Times New Roman"/>
          <w:i/>
          <w:sz w:val="24"/>
          <w:szCs w:val="24"/>
        </w:rPr>
      </w:pPr>
    </w:p>
    <w:p w:rsidR="00F35CAD" w:rsidRDefault="00F35CAD" w:rsidP="00757184">
      <w:pPr>
        <w:pStyle w:val="ListParagraph"/>
        <w:jc w:val="center"/>
        <w:rPr>
          <w:rFonts w:ascii="Times New Roman" w:hAnsi="Times New Roman"/>
          <w:i/>
          <w:sz w:val="24"/>
          <w:szCs w:val="24"/>
        </w:rPr>
      </w:pPr>
    </w:p>
    <w:p w:rsidR="00F35CAD" w:rsidRDefault="00F35CAD" w:rsidP="00757184">
      <w:pPr>
        <w:pStyle w:val="ListParagraph"/>
        <w:jc w:val="center"/>
        <w:rPr>
          <w:rFonts w:ascii="Times New Roman" w:hAnsi="Times New Roman"/>
          <w:i/>
          <w:sz w:val="24"/>
          <w:szCs w:val="24"/>
        </w:rPr>
      </w:pPr>
    </w:p>
    <w:p w:rsidR="00F35CAD" w:rsidRDefault="00F35CAD" w:rsidP="00757184">
      <w:pPr>
        <w:pStyle w:val="ListParagraph"/>
        <w:jc w:val="center"/>
        <w:rPr>
          <w:rFonts w:ascii="Times New Roman" w:hAnsi="Times New Roman"/>
          <w:i/>
          <w:sz w:val="24"/>
          <w:szCs w:val="24"/>
        </w:rPr>
      </w:pPr>
    </w:p>
    <w:p w:rsidR="00F35CAD" w:rsidRDefault="00F35CAD" w:rsidP="00757184">
      <w:pPr>
        <w:pStyle w:val="ListParagraph"/>
        <w:jc w:val="center"/>
        <w:rPr>
          <w:rFonts w:ascii="Times New Roman" w:hAnsi="Times New Roman"/>
          <w:i/>
          <w:sz w:val="24"/>
          <w:szCs w:val="24"/>
        </w:rPr>
      </w:pPr>
    </w:p>
    <w:p w:rsidR="00F35CAD" w:rsidRDefault="00F35CAD" w:rsidP="00757184">
      <w:pPr>
        <w:pStyle w:val="ListParagraph"/>
        <w:jc w:val="center"/>
        <w:rPr>
          <w:rFonts w:ascii="Times New Roman" w:hAnsi="Times New Roman"/>
          <w:i/>
          <w:sz w:val="24"/>
          <w:szCs w:val="24"/>
        </w:rPr>
      </w:pPr>
    </w:p>
    <w:p w:rsidR="00F35CAD" w:rsidRDefault="00F35CAD" w:rsidP="00757184">
      <w:pPr>
        <w:pStyle w:val="ListParagraph"/>
        <w:jc w:val="center"/>
        <w:rPr>
          <w:rFonts w:ascii="Times New Roman" w:hAnsi="Times New Roman"/>
          <w:i/>
          <w:sz w:val="24"/>
          <w:szCs w:val="24"/>
        </w:rPr>
      </w:pPr>
    </w:p>
    <w:p w:rsidR="00B358D8" w:rsidRDefault="00B358D8" w:rsidP="00757184">
      <w:pPr>
        <w:pStyle w:val="ListParagraph"/>
        <w:jc w:val="center"/>
        <w:rPr>
          <w:rFonts w:ascii="Times New Roman" w:hAnsi="Times New Roman"/>
          <w:i/>
          <w:sz w:val="24"/>
          <w:szCs w:val="24"/>
        </w:rPr>
      </w:pPr>
    </w:p>
    <w:p w:rsidR="00753570" w:rsidRPr="00F35CAD" w:rsidRDefault="00F87762" w:rsidP="00F35CAD">
      <w:pPr>
        <w:jc w:val="center"/>
        <w:rPr>
          <w:rFonts w:ascii="Times New Roman" w:hAnsi="Times New Roman"/>
          <w:i/>
          <w:sz w:val="24"/>
          <w:szCs w:val="24"/>
        </w:rPr>
      </w:pPr>
      <w:r w:rsidRPr="00F35CAD">
        <w:rPr>
          <w:rFonts w:ascii="Times New Roman" w:hAnsi="Times New Roman"/>
          <w:i/>
          <w:sz w:val="24"/>
          <w:szCs w:val="24"/>
        </w:rPr>
        <w:t>And any other matters that may come before the Board.</w:t>
      </w:r>
    </w:p>
    <w:sectPr w:rsidR="00753570" w:rsidRPr="00F35CAD" w:rsidSect="00F35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" w:right="108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F9" w:rsidRDefault="00C010F9" w:rsidP="008D4C3C">
      <w:r>
        <w:separator/>
      </w:r>
    </w:p>
  </w:endnote>
  <w:endnote w:type="continuationSeparator" w:id="0">
    <w:p w:rsidR="00C010F9" w:rsidRDefault="00C010F9" w:rsidP="008D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3C" w:rsidRDefault="008D4C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3C" w:rsidRDefault="008D4C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3C" w:rsidRDefault="008D4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F9" w:rsidRDefault="00C010F9" w:rsidP="008D4C3C">
      <w:r>
        <w:separator/>
      </w:r>
    </w:p>
  </w:footnote>
  <w:footnote w:type="continuationSeparator" w:id="0">
    <w:p w:rsidR="00C010F9" w:rsidRDefault="00C010F9" w:rsidP="008D4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3C" w:rsidRDefault="008D4C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3C" w:rsidRDefault="008D4C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3C" w:rsidRDefault="008D4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2C00"/>
    <w:multiLevelType w:val="hybridMultilevel"/>
    <w:tmpl w:val="306C239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E6C92C0">
      <w:start w:val="1"/>
      <w:numFmt w:val="decimal"/>
      <w:lvlText w:val="%4)"/>
      <w:lvlJc w:val="left"/>
      <w:pPr>
        <w:ind w:left="3240" w:hanging="720"/>
      </w:pPr>
      <w:rPr>
        <w:rFonts w:ascii="Times New Roman" w:eastAsia="Times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C24E7"/>
    <w:multiLevelType w:val="hybridMultilevel"/>
    <w:tmpl w:val="3946A0F0"/>
    <w:lvl w:ilvl="0" w:tplc="780CEE0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4D"/>
    <w:rsid w:val="00006747"/>
    <w:rsid w:val="000162CA"/>
    <w:rsid w:val="0004520A"/>
    <w:rsid w:val="00085E6D"/>
    <w:rsid w:val="000A0AA7"/>
    <w:rsid w:val="000A5F42"/>
    <w:rsid w:val="000A7460"/>
    <w:rsid w:val="000A7B9F"/>
    <w:rsid w:val="000B2AE0"/>
    <w:rsid w:val="000C36CC"/>
    <w:rsid w:val="000D6531"/>
    <w:rsid w:val="000D7393"/>
    <w:rsid w:val="000F04CF"/>
    <w:rsid w:val="000F087C"/>
    <w:rsid w:val="00111D71"/>
    <w:rsid w:val="00114D36"/>
    <w:rsid w:val="00136A9D"/>
    <w:rsid w:val="001379B0"/>
    <w:rsid w:val="00137E41"/>
    <w:rsid w:val="00144735"/>
    <w:rsid w:val="0015507D"/>
    <w:rsid w:val="00165C41"/>
    <w:rsid w:val="00165FC2"/>
    <w:rsid w:val="00172825"/>
    <w:rsid w:val="001812CC"/>
    <w:rsid w:val="00181721"/>
    <w:rsid w:val="00183857"/>
    <w:rsid w:val="00196138"/>
    <w:rsid w:val="001968FA"/>
    <w:rsid w:val="001A1555"/>
    <w:rsid w:val="001B0380"/>
    <w:rsid w:val="001C62B3"/>
    <w:rsid w:val="001D206F"/>
    <w:rsid w:val="001E1533"/>
    <w:rsid w:val="001E4CCC"/>
    <w:rsid w:val="001E57DE"/>
    <w:rsid w:val="001F73DC"/>
    <w:rsid w:val="00210D31"/>
    <w:rsid w:val="0021773C"/>
    <w:rsid w:val="00245011"/>
    <w:rsid w:val="00263CA0"/>
    <w:rsid w:val="00277DE3"/>
    <w:rsid w:val="002847CB"/>
    <w:rsid w:val="00287BD7"/>
    <w:rsid w:val="002A41E3"/>
    <w:rsid w:val="002B449B"/>
    <w:rsid w:val="002C5011"/>
    <w:rsid w:val="002C7AEB"/>
    <w:rsid w:val="002D1B7D"/>
    <w:rsid w:val="002D34C2"/>
    <w:rsid w:val="002D60D7"/>
    <w:rsid w:val="002D6EA3"/>
    <w:rsid w:val="002E2C6E"/>
    <w:rsid w:val="002E7C54"/>
    <w:rsid w:val="002F1576"/>
    <w:rsid w:val="0032035A"/>
    <w:rsid w:val="00323BCF"/>
    <w:rsid w:val="0034735C"/>
    <w:rsid w:val="00350608"/>
    <w:rsid w:val="0035279C"/>
    <w:rsid w:val="0035707F"/>
    <w:rsid w:val="0037414F"/>
    <w:rsid w:val="00374545"/>
    <w:rsid w:val="003770C3"/>
    <w:rsid w:val="00385A62"/>
    <w:rsid w:val="00386C13"/>
    <w:rsid w:val="00393818"/>
    <w:rsid w:val="003951E3"/>
    <w:rsid w:val="003A16F3"/>
    <w:rsid w:val="003A60CA"/>
    <w:rsid w:val="003A704E"/>
    <w:rsid w:val="003B109E"/>
    <w:rsid w:val="003B6A6D"/>
    <w:rsid w:val="003D61B3"/>
    <w:rsid w:val="003F58FA"/>
    <w:rsid w:val="00407729"/>
    <w:rsid w:val="0041222D"/>
    <w:rsid w:val="00425463"/>
    <w:rsid w:val="00433D9B"/>
    <w:rsid w:val="00434E7E"/>
    <w:rsid w:val="004367D6"/>
    <w:rsid w:val="004501D0"/>
    <w:rsid w:val="004503E9"/>
    <w:rsid w:val="00462C0C"/>
    <w:rsid w:val="00471C51"/>
    <w:rsid w:val="00474724"/>
    <w:rsid w:val="00476BE3"/>
    <w:rsid w:val="004A16FE"/>
    <w:rsid w:val="004C0254"/>
    <w:rsid w:val="004C638C"/>
    <w:rsid w:val="004D0B54"/>
    <w:rsid w:val="004E3740"/>
    <w:rsid w:val="004F06F9"/>
    <w:rsid w:val="00507F00"/>
    <w:rsid w:val="005151DB"/>
    <w:rsid w:val="00517D97"/>
    <w:rsid w:val="00520B17"/>
    <w:rsid w:val="00534705"/>
    <w:rsid w:val="00544D48"/>
    <w:rsid w:val="005478F2"/>
    <w:rsid w:val="0055685E"/>
    <w:rsid w:val="0057048B"/>
    <w:rsid w:val="005764E7"/>
    <w:rsid w:val="00576F64"/>
    <w:rsid w:val="00577B33"/>
    <w:rsid w:val="00592F50"/>
    <w:rsid w:val="005D2492"/>
    <w:rsid w:val="005E1D49"/>
    <w:rsid w:val="005E28BE"/>
    <w:rsid w:val="005F2BDA"/>
    <w:rsid w:val="006023DB"/>
    <w:rsid w:val="00605F38"/>
    <w:rsid w:val="006065E1"/>
    <w:rsid w:val="00645F93"/>
    <w:rsid w:val="00647A08"/>
    <w:rsid w:val="006517E2"/>
    <w:rsid w:val="00655E35"/>
    <w:rsid w:val="0066607B"/>
    <w:rsid w:val="00673E1C"/>
    <w:rsid w:val="00675B6C"/>
    <w:rsid w:val="00675C08"/>
    <w:rsid w:val="006805F3"/>
    <w:rsid w:val="0068370B"/>
    <w:rsid w:val="006920A0"/>
    <w:rsid w:val="00693ADF"/>
    <w:rsid w:val="00693F25"/>
    <w:rsid w:val="00695EC2"/>
    <w:rsid w:val="006B01F4"/>
    <w:rsid w:val="006B6012"/>
    <w:rsid w:val="006E778C"/>
    <w:rsid w:val="006F03D1"/>
    <w:rsid w:val="006F1563"/>
    <w:rsid w:val="006F21DA"/>
    <w:rsid w:val="00700214"/>
    <w:rsid w:val="00703063"/>
    <w:rsid w:val="00705610"/>
    <w:rsid w:val="007260B6"/>
    <w:rsid w:val="0073361A"/>
    <w:rsid w:val="00737CD4"/>
    <w:rsid w:val="007476FB"/>
    <w:rsid w:val="00753570"/>
    <w:rsid w:val="00757184"/>
    <w:rsid w:val="00773078"/>
    <w:rsid w:val="00787B74"/>
    <w:rsid w:val="00792EDE"/>
    <w:rsid w:val="007A40D2"/>
    <w:rsid w:val="007C11BA"/>
    <w:rsid w:val="007C2533"/>
    <w:rsid w:val="007E185C"/>
    <w:rsid w:val="007E3C7E"/>
    <w:rsid w:val="007E6744"/>
    <w:rsid w:val="007F7A14"/>
    <w:rsid w:val="00803529"/>
    <w:rsid w:val="00807637"/>
    <w:rsid w:val="008116EC"/>
    <w:rsid w:val="00815C6C"/>
    <w:rsid w:val="00820354"/>
    <w:rsid w:val="00837405"/>
    <w:rsid w:val="00843CDE"/>
    <w:rsid w:val="008451C1"/>
    <w:rsid w:val="00852558"/>
    <w:rsid w:val="00854928"/>
    <w:rsid w:val="008728E9"/>
    <w:rsid w:val="00874FED"/>
    <w:rsid w:val="0088195A"/>
    <w:rsid w:val="0088547C"/>
    <w:rsid w:val="00894787"/>
    <w:rsid w:val="008948D1"/>
    <w:rsid w:val="008959E4"/>
    <w:rsid w:val="008A5839"/>
    <w:rsid w:val="008B1075"/>
    <w:rsid w:val="008B4A57"/>
    <w:rsid w:val="008B6FD8"/>
    <w:rsid w:val="008C6E6F"/>
    <w:rsid w:val="008D3E9B"/>
    <w:rsid w:val="008D4C3C"/>
    <w:rsid w:val="008D6860"/>
    <w:rsid w:val="008E25AE"/>
    <w:rsid w:val="008E6DED"/>
    <w:rsid w:val="00916B48"/>
    <w:rsid w:val="0092105C"/>
    <w:rsid w:val="00935C2B"/>
    <w:rsid w:val="00944C34"/>
    <w:rsid w:val="0095407A"/>
    <w:rsid w:val="009635A4"/>
    <w:rsid w:val="0096390E"/>
    <w:rsid w:val="0099313B"/>
    <w:rsid w:val="00993D1D"/>
    <w:rsid w:val="009C3FB2"/>
    <w:rsid w:val="009E61FD"/>
    <w:rsid w:val="009F3BFF"/>
    <w:rsid w:val="00A03686"/>
    <w:rsid w:val="00A216C2"/>
    <w:rsid w:val="00A31D37"/>
    <w:rsid w:val="00A47C99"/>
    <w:rsid w:val="00A6053F"/>
    <w:rsid w:val="00A61BF3"/>
    <w:rsid w:val="00A76C0E"/>
    <w:rsid w:val="00A81EEA"/>
    <w:rsid w:val="00A942E8"/>
    <w:rsid w:val="00AA1830"/>
    <w:rsid w:val="00AB1B4A"/>
    <w:rsid w:val="00AC0C89"/>
    <w:rsid w:val="00AC6906"/>
    <w:rsid w:val="00AC796C"/>
    <w:rsid w:val="00AF075A"/>
    <w:rsid w:val="00AF5687"/>
    <w:rsid w:val="00AF71A7"/>
    <w:rsid w:val="00AF78E1"/>
    <w:rsid w:val="00AF7A94"/>
    <w:rsid w:val="00B33DFD"/>
    <w:rsid w:val="00B358D8"/>
    <w:rsid w:val="00B366B7"/>
    <w:rsid w:val="00B43204"/>
    <w:rsid w:val="00B64BF2"/>
    <w:rsid w:val="00B67AE6"/>
    <w:rsid w:val="00B717ED"/>
    <w:rsid w:val="00B73712"/>
    <w:rsid w:val="00B7504F"/>
    <w:rsid w:val="00B755AD"/>
    <w:rsid w:val="00B9036E"/>
    <w:rsid w:val="00B92636"/>
    <w:rsid w:val="00B9580B"/>
    <w:rsid w:val="00BA3982"/>
    <w:rsid w:val="00BA43F8"/>
    <w:rsid w:val="00BA7140"/>
    <w:rsid w:val="00BA7B25"/>
    <w:rsid w:val="00BB06E9"/>
    <w:rsid w:val="00BB434E"/>
    <w:rsid w:val="00BE60E7"/>
    <w:rsid w:val="00BE6362"/>
    <w:rsid w:val="00BF0499"/>
    <w:rsid w:val="00BF7E13"/>
    <w:rsid w:val="00C010F9"/>
    <w:rsid w:val="00C06EB2"/>
    <w:rsid w:val="00C2521F"/>
    <w:rsid w:val="00C262A9"/>
    <w:rsid w:val="00C34A0A"/>
    <w:rsid w:val="00C35AD0"/>
    <w:rsid w:val="00C40B1E"/>
    <w:rsid w:val="00C42B86"/>
    <w:rsid w:val="00C42C40"/>
    <w:rsid w:val="00C44FBC"/>
    <w:rsid w:val="00C62952"/>
    <w:rsid w:val="00C8396B"/>
    <w:rsid w:val="00C93028"/>
    <w:rsid w:val="00C945B6"/>
    <w:rsid w:val="00CA3B34"/>
    <w:rsid w:val="00CC6205"/>
    <w:rsid w:val="00CD4D00"/>
    <w:rsid w:val="00CE0691"/>
    <w:rsid w:val="00CE3AB4"/>
    <w:rsid w:val="00D004EE"/>
    <w:rsid w:val="00D03282"/>
    <w:rsid w:val="00D15C2B"/>
    <w:rsid w:val="00D16D57"/>
    <w:rsid w:val="00D17B11"/>
    <w:rsid w:val="00D2081E"/>
    <w:rsid w:val="00D25865"/>
    <w:rsid w:val="00D26670"/>
    <w:rsid w:val="00D45FEA"/>
    <w:rsid w:val="00D535FD"/>
    <w:rsid w:val="00D563C2"/>
    <w:rsid w:val="00D62FEA"/>
    <w:rsid w:val="00D81F00"/>
    <w:rsid w:val="00D91082"/>
    <w:rsid w:val="00DA5CED"/>
    <w:rsid w:val="00DB6862"/>
    <w:rsid w:val="00DD3DAF"/>
    <w:rsid w:val="00E04D9D"/>
    <w:rsid w:val="00E05D17"/>
    <w:rsid w:val="00E2660B"/>
    <w:rsid w:val="00E62CBB"/>
    <w:rsid w:val="00E7324E"/>
    <w:rsid w:val="00EA0396"/>
    <w:rsid w:val="00EB4B34"/>
    <w:rsid w:val="00EB5986"/>
    <w:rsid w:val="00ED3BEB"/>
    <w:rsid w:val="00EE78C7"/>
    <w:rsid w:val="00EF6117"/>
    <w:rsid w:val="00F0434B"/>
    <w:rsid w:val="00F214F9"/>
    <w:rsid w:val="00F35CAD"/>
    <w:rsid w:val="00F41D87"/>
    <w:rsid w:val="00F43FFD"/>
    <w:rsid w:val="00F80925"/>
    <w:rsid w:val="00F833DF"/>
    <w:rsid w:val="00F86A82"/>
    <w:rsid w:val="00F87762"/>
    <w:rsid w:val="00F87790"/>
    <w:rsid w:val="00F90E7A"/>
    <w:rsid w:val="00FA5BEE"/>
    <w:rsid w:val="00FA6D2F"/>
    <w:rsid w:val="00FA764D"/>
    <w:rsid w:val="00FB7C7F"/>
    <w:rsid w:val="00FC17A1"/>
    <w:rsid w:val="00FE0BD4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9A9853D"/>
  <w15:chartTrackingRefBased/>
  <w15:docId w15:val="{FCDC39AB-C0B9-47EA-8EDF-95C6EBFE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4D"/>
    <w:rPr>
      <w:rFonts w:ascii="American Typewriter" w:eastAsia="Times" w:hAnsi="American Typewrite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AE0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link w:val="Header"/>
    <w:rsid w:val="000B2AE0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5151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8D4C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D4C3C"/>
    <w:rPr>
      <w:rFonts w:ascii="American Typewriter" w:eastAsia="Times" w:hAnsi="American Typewrite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McFadden, Founder/CEO, Consulting For Architects, Inc.</dc:creator>
  <cp:keywords/>
  <cp:lastModifiedBy>David McFadden</cp:lastModifiedBy>
  <cp:revision>19</cp:revision>
  <cp:lastPrinted>2019-05-14T21:05:00Z</cp:lastPrinted>
  <dcterms:created xsi:type="dcterms:W3CDTF">2019-06-17T15:23:00Z</dcterms:created>
  <dcterms:modified xsi:type="dcterms:W3CDTF">2019-06-27T14:55:00Z</dcterms:modified>
</cp:coreProperties>
</file>